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（二）数的组成</w:t>
      </w:r>
      <w:bookmarkStart w:id="0" w:name="_GoBack"/>
      <w:bookmarkEnd w:id="0"/>
    </w:p>
    <w:p/>
    <w:p>
      <w:pPr>
        <w:jc w:val="center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教学内容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教材第19--20页，几个十和几个一。</w:t>
      </w:r>
    </w:p>
    <w:p>
      <w:pPr>
        <w:ind w:left="413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教学目标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知识与技能：使学生知道100以内的数是由几个十和几个一组成的。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过程与方法：引导学生参与实验活动，经历几个十和几个一和起来是多少的过程。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情感态度、价值观：进一步培养学生的学习兴趣，自主合作、主动探究的精神。 </w:t>
      </w:r>
    </w:p>
    <w:p>
      <w:pPr>
        <w:ind w:firstLine="420" w:firstLineChars="200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szCs w:val="21"/>
        </w:rPr>
        <w:t xml:space="preserve">学习方式：观察、操作，小组合作交流探究。 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b/>
          <w:bCs/>
          <w:szCs w:val="21"/>
        </w:rPr>
        <w:t>重点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使学生知道100以内的数是由几个十和几个一组成的。</w:t>
      </w:r>
    </w:p>
    <w:p>
      <w:pPr>
        <w:jc w:val="left"/>
        <w:rPr>
          <w:rFonts w:hint="eastAsia" w:ascii="华文新魏" w:hAnsi="宋体" w:eastAsia="华文新魏" w:cs="宋体"/>
          <w:b/>
          <w:szCs w:val="21"/>
        </w:rPr>
      </w:pPr>
      <w:r>
        <w:rPr>
          <w:rFonts w:hint="eastAsia" w:ascii="华文新魏" w:hAnsi="宋体" w:eastAsia="华文新魏" w:cs="宋体"/>
          <w:b/>
          <w:szCs w:val="21"/>
        </w:rPr>
        <w:t>难点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eastAsia="华文新魏"/>
          <w:szCs w:val="21"/>
        </w:rPr>
        <w:t>进一步培养学生的学习兴趣，自主合作、主动探究的精神。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教师准备、学生准备：小棒、数字卡片 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华文新魏" w:eastAsia="华文新魏"/>
          <w:b/>
          <w:szCs w:val="21"/>
        </w:rPr>
      </w:pPr>
      <w:r>
        <w:rPr>
          <w:rFonts w:hint="eastAsia" w:ascii="华文新魏" w:hAnsi="宋体" w:eastAsia="华文新魏"/>
          <w:b/>
          <w:sz w:val="28"/>
          <w:szCs w:val="28"/>
        </w:rPr>
        <w:t>教学过程</w:t>
      </w:r>
    </w:p>
    <w:p>
      <w:pPr>
        <w:adjustRightInd w:val="0"/>
        <w:snapToGrid w:val="0"/>
        <w:ind w:left="413"/>
        <w:rPr>
          <w:rFonts w:hint="eastAsia" w:ascii="华文新魏" w:eastAsia="华文新魏"/>
          <w:b/>
          <w:szCs w:val="21"/>
        </w:rPr>
      </w:pPr>
      <w:r>
        <w:rPr>
          <w:rFonts w:hint="eastAsia" w:ascii="华文新魏" w:hAnsi="宋体" w:eastAsia="华文新魏"/>
          <w:b/>
          <w:sz w:val="28"/>
          <w:szCs w:val="28"/>
        </w:rPr>
        <w:t>（一）谈话导入</w:t>
      </w:r>
    </w:p>
    <w:p>
      <w:pPr>
        <w:adjustRightInd w:val="0"/>
        <w:snapToGrid w:val="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 xml:space="preserve">师：同学们，从你们准备好的小棒中拿出30根放在桌子上。看谁拿的快。 </w:t>
      </w:r>
    </w:p>
    <w:p>
      <w:pPr>
        <w:adjustRightInd w:val="0"/>
        <w:snapToGrid w:val="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>生：学生从准备好的小棒中数出30根。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eastAsia="华文新魏"/>
          <w:szCs w:val="21"/>
        </w:rPr>
        <w:t xml:space="preserve"> 让学生自己动手操作，激发学生的学习欲望。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师：同学们你们把拿出的30根小棒摆在桌子上，想一想怎样摆让别人一眼就能看出是30根？ 大家动手摆一摆。 小组交流。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生：学生动手摆。 小组交流。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汇报： 每十根放在一起。每十根捆成一捆。 我摆了3个十，一眼就看出是30。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师：你们能摆出60和80吗？ 谁说说几个十是60？几个十是80？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生：摆出60和80。 学生看着自己摆的说6个十是60。8个十是80。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师：板书3个十是30。 6个十是60。8个十是80。大家议一议  一捆是10根，10捆是多少根？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生：10捆是100根。也就是10个十是一百。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eastAsia="华文新魏"/>
          <w:szCs w:val="21"/>
        </w:rPr>
        <w:t>通过让学生动手摆，动脑数，使学生经历100以内的数是由几个十和几个一组成的。这样学生就容易理解数的组成。</w:t>
      </w:r>
    </w:p>
    <w:p>
      <w:pPr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巩固新知：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教材19.20页。通过练习使学生巩固所学知识。 </w:t>
      </w:r>
    </w:p>
    <w:p>
      <w:pPr>
        <w:adjustRightInd w:val="0"/>
        <w:snapToGrid w:val="0"/>
        <w:rPr>
          <w:rFonts w:hint="eastAsia" w:ascii="华文新魏" w:hAnsi="宋体" w:eastAsia="华文新魏"/>
          <w:b/>
          <w:sz w:val="28"/>
          <w:szCs w:val="28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达标反馈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按要求在书上填空。 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（）个十和（）个一，合起来是（42） 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5个十和3个一合起来是多少？ 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3.10个10是（     ）。 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4.38里面有（   ）个十和（   ）个一。 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5.6个十和7个一组成（    ）。 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6.99里面有（   ）个十和（   ）个一。 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7.8个十和3个一组成（   ）。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答案：1.  4 、2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2.  53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3.  100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4.  3 、8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5.  67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6.  9 、9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7.  83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课堂小结</w:t>
      </w:r>
    </w:p>
    <w:p>
      <w:pPr>
        <w:adjustRightInd w:val="0"/>
        <w:snapToGrid w:val="0"/>
        <w:ind w:firstLine="420" w:firstLineChars="200"/>
        <w:jc w:val="left"/>
        <w:rPr>
          <w:rFonts w:hint="eastAsia" w:ascii="华文新魏" w:hAnsi="宋体" w:eastAsia="华文新魏" w:cs="宋体"/>
          <w:color w:val="000000"/>
          <w:kern w:val="0"/>
          <w:szCs w:val="21"/>
        </w:rPr>
      </w:pPr>
      <w:r>
        <w:rPr>
          <w:rFonts w:hint="eastAsia" w:ascii="华文新魏" w:hAnsi="宋体" w:eastAsia="华文新魏" w:cs="宋体"/>
          <w:color w:val="000000"/>
          <w:kern w:val="0"/>
          <w:szCs w:val="21"/>
        </w:rPr>
        <w:t>通过今天这节课的学习，你知道了什么，学会了什么？有哪些收获，还有什么不懂的问题？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布置作业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Style w:val="6"/>
          <w:rFonts w:hint="eastAsia"/>
        </w:rPr>
        <w:t>1.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十位上是7，个位上是6，这个数是（  ）。    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2.83里面有（  ）个十和（  ）个一。    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3.100里面有（  ）个十。    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4.48的“4”在（  ）位上，表示（  ）个（  ），“8”在（  ）位上，表示（  ）个（  ）。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答案：1.  76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2.  8   3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3.  10</w:t>
      </w:r>
    </w:p>
    <w:p>
      <w:pPr>
        <w:adjustRightInd w:val="0"/>
        <w:snapToGrid w:val="0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4.  十  4个十  个   8个一</w:t>
      </w:r>
    </w:p>
    <w:p>
      <w:pPr>
        <w:adjustRightInd w:val="0"/>
        <w:snapToGrid w:val="0"/>
        <w:rPr>
          <w:rStyle w:val="6"/>
          <w:rFonts w:hint="eastAsia"/>
        </w:rPr>
      </w:pP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2" w:hRule="atLeast"/>
        </w:trPr>
        <w:tc>
          <w:tcPr>
            <w:tcW w:w="7240" w:type="dxa"/>
            <w:shd w:val="clear" w:color="auto" w:fill="auto"/>
          </w:tcPr>
          <w:p>
            <w:p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 xml:space="preserve">                      数的组成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>每10根为一捆，一捆叫做一个十。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>十位上的数字表示 几个十</w:t>
            </w:r>
          </w:p>
          <w:p>
            <w:pPr>
              <w:adjustRightInd w:val="0"/>
              <w:snapToGrid w:val="0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 xml:space="preserve">   个位上的数字表示几个一</w:t>
            </w:r>
          </w:p>
        </w:tc>
      </w:tr>
    </w:tbl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 xml:space="preserve"> </w:t>
      </w:r>
    </w:p>
    <w:p>
      <w:pPr>
        <w:ind w:left="833"/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p>
      <w:pPr>
        <w:numPr>
          <w:ilvl w:val="0"/>
          <w:numId w:val="1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教学资料包</w:t>
      </w:r>
    </w:p>
    <w:p>
      <w:pPr>
        <w:numPr>
          <w:ilvl w:val="0"/>
          <w:numId w:val="4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教学资源</w:t>
      </w:r>
    </w:p>
    <w:p>
      <w:pPr>
        <w:numPr>
          <w:ilvl w:val="0"/>
          <w:numId w:val="5"/>
        </w:num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（   ）比80大1，59比（   ）小1 。40比（   ）大1 ，比（   ）小1。 </w:t>
      </w:r>
    </w:p>
    <w:p>
      <w:pPr>
        <w:numPr>
          <w:ilvl w:val="0"/>
          <w:numId w:val="5"/>
        </w:num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写出5个个位上是3的数：（   ）、（   ）、（   ）、（   ）、（   ）。其中最大的是（   ），最小的是（   ），把它们按从小到大的顺序排列： （    ）＜（    ）＜（    ）＜（    ）＜（    ）。 </w:t>
      </w:r>
    </w:p>
    <w:p>
      <w:pPr>
        <w:numPr>
          <w:ilvl w:val="0"/>
          <w:numId w:val="5"/>
        </w:num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十位上是4的双数有（                            ）。 </w:t>
      </w:r>
    </w:p>
    <w:p>
      <w:pPr>
        <w:numPr>
          <w:ilvl w:val="0"/>
          <w:numId w:val="5"/>
        </w:num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在0到50中，个位和十位上数字相同的数有（                     ）。 </w:t>
      </w:r>
    </w:p>
    <w:p>
      <w:pPr>
        <w:numPr>
          <w:ilvl w:val="0"/>
          <w:numId w:val="5"/>
        </w:num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一个数，它的个位上是7，十位上的数字比个位上的数字大2，这个数是（   ）。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答案：1.  81   60   39   41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2.  13   23   33   43    53   63   73   83   93 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3.  42   44   46   48  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4.  11   22   33   44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5.  97 </w:t>
      </w:r>
    </w:p>
    <w:p>
      <w:pPr>
        <w:rPr>
          <w:rFonts w:hint="eastAsia" w:ascii="华文新魏" w:eastAsia="华文新魏"/>
          <w:b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D1D6"/>
    <w:multiLevelType w:val="singleLevel"/>
    <w:tmpl w:val="5608D1D6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6091CB6"/>
    <w:multiLevelType w:val="singleLevel"/>
    <w:tmpl w:val="56091CB6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6091CD5"/>
    <w:multiLevelType w:val="singleLevel"/>
    <w:tmpl w:val="56091CD5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61D0B0C"/>
    <w:multiLevelType w:val="singleLevel"/>
    <w:tmpl w:val="561D0B0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B3F03"/>
    <w:rsid w:val="00795E54"/>
    <w:rsid w:val="008F6396"/>
    <w:rsid w:val="00BB3F03"/>
    <w:rsid w:val="00E36D92"/>
    <w:rsid w:val="35B97B72"/>
    <w:rsid w:val="5E07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annotation reference"/>
    <w:unhideWhenUsed/>
    <w:uiPriority w:val="99"/>
    <w:rPr>
      <w:sz w:val="21"/>
      <w:szCs w:val="21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272</Words>
  <Characters>1553</Characters>
  <Lines>12</Lines>
  <Paragraphs>3</Paragraphs>
  <TotalTime>0</TotalTime>
  <ScaleCrop>false</ScaleCrop>
  <LinksUpToDate>false</LinksUpToDate>
  <CharactersWithSpaces>1822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2018-08-29T06:19:00Z</dcterms:created>
  <dc:creator>Administrator</dc:creator>
  <cp:lastModifiedBy>Administrator</cp:lastModifiedBy>
  <dcterms:modified xsi:type="dcterms:W3CDTF">2024-01-03T06:39:55Z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ADEEDE1A749A486CB32FA1B2EFF4E6D6</vt:lpwstr>
  </property>
</Properties>
</file>